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A" w:rsidRDefault="002A2C5B" w:rsidP="002A2C5B">
      <w:pPr>
        <w:jc w:val="center"/>
        <w:rPr>
          <w:b/>
          <w:bCs/>
          <w:sz w:val="32"/>
          <w:szCs w:val="32"/>
        </w:rPr>
      </w:pPr>
      <w:bookmarkStart w:id="0" w:name="_GoBack"/>
      <w:r w:rsidRPr="002A2C5B">
        <w:rPr>
          <w:b/>
          <w:bCs/>
          <w:sz w:val="32"/>
          <w:szCs w:val="32"/>
        </w:rPr>
        <w:t>Examen oral de stage en officine et  industrie 17 Octobre  2020 – Faculté de Pharmacie de Monastir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18"/>
        <w:gridCol w:w="3686"/>
      </w:tblGrid>
      <w:tr w:rsidR="00FD561C" w:rsidRPr="00FD561C" w:rsidTr="00FD561C">
        <w:trPr>
          <w:trHeight w:val="465"/>
        </w:trPr>
        <w:tc>
          <w:tcPr>
            <w:tcW w:w="5118" w:type="dxa"/>
            <w:shd w:val="clear" w:color="000000" w:fill="C0C0C0"/>
            <w:noWrap/>
            <w:vAlign w:val="bottom"/>
            <w:hideMark/>
          </w:tcPr>
          <w:p w:rsidR="00FD561C" w:rsidRPr="002A2C5B" w:rsidRDefault="00FD561C" w:rsidP="002A2C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Baskerville Old Face" w:eastAsia="Times New Roman" w:hAnsi="Baskerville Old Face" w:cs="Arial"/>
                <w:color w:val="000000"/>
                <w:sz w:val="32"/>
                <w:szCs w:val="32"/>
                <w:lang w:eastAsia="fr-FR"/>
              </w:rPr>
              <w:t>Etudiants</w:t>
            </w:r>
          </w:p>
        </w:tc>
        <w:tc>
          <w:tcPr>
            <w:tcW w:w="3686" w:type="dxa"/>
            <w:shd w:val="clear" w:color="000000" w:fill="C0C0C0"/>
            <w:noWrap/>
            <w:vAlign w:val="bottom"/>
            <w:hideMark/>
          </w:tcPr>
          <w:p w:rsidR="00FD561C" w:rsidRPr="002A2C5B" w:rsidRDefault="00FD561C" w:rsidP="002A2C5B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Baskerville Old Face" w:eastAsia="Times New Roman" w:hAnsi="Baskerville Old Face" w:cs="Arial"/>
                <w:color w:val="000000"/>
                <w:sz w:val="32"/>
                <w:szCs w:val="32"/>
                <w:lang w:eastAsia="fr-FR"/>
              </w:rPr>
              <w:t>Salle</w:t>
            </w:r>
          </w:p>
        </w:tc>
      </w:tr>
      <w:tr w:rsidR="00FD561C" w:rsidRPr="00FD561C" w:rsidTr="00FD561C">
        <w:trPr>
          <w:trHeight w:val="1676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FD561C" w:rsidRPr="002A2C5B" w:rsidRDefault="00FD561C" w:rsidP="002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MAHDI DHAHA</w:t>
            </w:r>
          </w:p>
          <w:p w:rsidR="00FD561C" w:rsidRPr="002A2C5B" w:rsidRDefault="00FD561C" w:rsidP="002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 xml:space="preserve"> KERROU FEHMI</w:t>
            </w:r>
          </w:p>
          <w:p w:rsidR="00FD561C" w:rsidRPr="002A2C5B" w:rsidRDefault="00FD561C" w:rsidP="002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FEIROUZ ZARROUK</w:t>
            </w:r>
          </w:p>
          <w:p w:rsidR="00FD561C" w:rsidRPr="002A2C5B" w:rsidRDefault="00FD561C" w:rsidP="002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ZOUARI CYRINE</w:t>
            </w:r>
          </w:p>
          <w:p w:rsidR="00FD561C" w:rsidRPr="002A2C5B" w:rsidRDefault="00FD561C" w:rsidP="002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GHAMGUI RANIA</w:t>
            </w:r>
          </w:p>
          <w:p w:rsidR="00FD561C" w:rsidRPr="002A2C5B" w:rsidRDefault="00FD561C" w:rsidP="002A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TURKI ILEN 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D561C" w:rsidRPr="002A2C5B" w:rsidRDefault="00FD561C" w:rsidP="002A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 w:rsidRPr="002A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"Bibliothèque 1"</w:t>
            </w:r>
          </w:p>
        </w:tc>
      </w:tr>
      <w:bookmarkEnd w:id="0"/>
    </w:tbl>
    <w:p w:rsidR="002A2C5B" w:rsidRPr="002A2C5B" w:rsidRDefault="002A2C5B" w:rsidP="002A2C5B">
      <w:pPr>
        <w:jc w:val="center"/>
        <w:rPr>
          <w:b/>
          <w:bCs/>
          <w:sz w:val="32"/>
          <w:szCs w:val="32"/>
        </w:rPr>
      </w:pPr>
    </w:p>
    <w:sectPr w:rsidR="002A2C5B" w:rsidRPr="002A2C5B" w:rsidSect="00A1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A2C5B"/>
    <w:rsid w:val="002A2C5B"/>
    <w:rsid w:val="005E2A65"/>
    <w:rsid w:val="00A16F0A"/>
    <w:rsid w:val="00FD561C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dcterms:created xsi:type="dcterms:W3CDTF">2020-10-13T18:21:00Z</dcterms:created>
  <dcterms:modified xsi:type="dcterms:W3CDTF">2020-10-13T18:21:00Z</dcterms:modified>
</cp:coreProperties>
</file>